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83" w:rsidRPr="00CA6D4B" w:rsidRDefault="00CF3683" w:rsidP="00CF36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  <w:r w:rsidRPr="00CA6D4B">
        <w:rPr>
          <w:rFonts w:ascii="Times New Roman" w:eastAsia="Times New Roman" w:hAnsi="Times New Roman"/>
          <w:noProof/>
          <w:sz w:val="24"/>
          <w:szCs w:val="24"/>
        </w:rPr>
        <w:t>İŞ DENEYİM BELGESİ</w:t>
      </w:r>
    </w:p>
    <w:p w:rsidR="00CF3683" w:rsidRPr="00CA6D4B" w:rsidRDefault="00CF3683" w:rsidP="00CF368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noProof/>
          <w:sz w:val="24"/>
          <w:szCs w:val="24"/>
        </w:rPr>
      </w:pPr>
      <w:r w:rsidRPr="00CA6D4B">
        <w:rPr>
          <w:rFonts w:ascii="Times New Roman" w:eastAsia="Times New Roman" w:hAnsi="Times New Roman"/>
          <w:noProof/>
          <w:sz w:val="24"/>
          <w:szCs w:val="24"/>
        </w:rPr>
        <w:t xml:space="preserve">(İş Denetleme) </w:t>
      </w:r>
    </w:p>
    <w:p w:rsidR="00CF3683" w:rsidRPr="00CA6D4B" w:rsidRDefault="00CF3683" w:rsidP="00CF36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  <w:r w:rsidRPr="00CA6D4B">
        <w:rPr>
          <w:rFonts w:ascii="Times New Roman" w:eastAsia="Times New Roman" w:hAnsi="Times New Roman"/>
          <w:noProof/>
          <w:sz w:val="24"/>
          <w:szCs w:val="24"/>
        </w:rPr>
        <w:t>(Geçici Kabulü yapılmış işlerde)</w:t>
      </w:r>
    </w:p>
    <w:p w:rsidR="00CF3683" w:rsidRPr="00CA6D4B" w:rsidRDefault="00CF3683" w:rsidP="00CF36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</w:p>
    <w:tbl>
      <w:tblPr>
        <w:tblW w:w="9782" w:type="dxa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9"/>
        <w:gridCol w:w="5103"/>
      </w:tblGrid>
      <w:tr w:rsidR="00E33191" w:rsidRPr="00CA6D4B" w:rsidTr="00CA6D4B">
        <w:trPr>
          <w:trHeight w:val="140"/>
        </w:trPr>
        <w:tc>
          <w:tcPr>
            <w:tcW w:w="4679" w:type="dxa"/>
          </w:tcPr>
          <w:p w:rsidR="005B1D42" w:rsidRPr="00CA6D4B" w:rsidRDefault="00E33191" w:rsidP="00154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A6D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Sayı :</w:t>
            </w:r>
            <w:r w:rsidR="007B278A" w:rsidRPr="00CA6D4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2018</w:t>
            </w:r>
            <w:proofErr w:type="gramEnd"/>
            <w:r w:rsidR="007B278A" w:rsidRPr="00CA6D4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/535718-3221403-1-1</w:t>
            </w:r>
          </w:p>
        </w:tc>
        <w:tc>
          <w:tcPr>
            <w:tcW w:w="5103" w:type="dxa"/>
          </w:tcPr>
          <w:p w:rsidR="005B1D42" w:rsidRPr="00CA6D4B" w:rsidRDefault="00E33191" w:rsidP="00C330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A6D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Tarih :</w:t>
            </w:r>
            <w:r w:rsidR="00C330F8" w:rsidRPr="00CA6D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29</w:t>
            </w:r>
            <w:proofErr w:type="gramEnd"/>
            <w:r w:rsidR="00C330F8" w:rsidRPr="00CA6D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.01.2020</w:t>
            </w: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1.    İşveren </w:t>
            </w:r>
          </w:p>
        </w:tc>
        <w:tc>
          <w:tcPr>
            <w:tcW w:w="5103" w:type="dxa"/>
          </w:tcPr>
          <w:p w:rsidR="007B278A" w:rsidRPr="00CA6D4B" w:rsidRDefault="007B278A" w:rsidP="00CA70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SANCAKTEPE BELEDİYESİ PARK VE BAHÇELER MÜDÜRLÜĞÜ</w:t>
            </w: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2.    İşin adı ve varsa ihale kayıt numarası       </w:t>
            </w:r>
          </w:p>
        </w:tc>
        <w:tc>
          <w:tcPr>
            <w:tcW w:w="5103" w:type="dxa"/>
          </w:tcPr>
          <w:p w:rsidR="007B278A" w:rsidRPr="00CA6D4B" w:rsidRDefault="007B278A" w:rsidP="00E331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 xml:space="preserve">I BÖLGE MUHTELİF PARK VE YEŞİL ALANLARIN ONARIM VE PEYZAJ İŞLERİ YAPIM </w:t>
            </w:r>
            <w:proofErr w:type="gramStart"/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İŞİ</w:t>
            </w:r>
            <w:r w:rsidR="00B258F4" w:rsidRPr="00CA6D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, 2018</w:t>
            </w:r>
            <w:proofErr w:type="gramEnd"/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/535718</w:t>
            </w: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3.    İşin yapıldığı yer    </w:t>
            </w:r>
          </w:p>
        </w:tc>
        <w:tc>
          <w:tcPr>
            <w:tcW w:w="5103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 xml:space="preserve">Sancaktepe İlçe Sınırları </w:t>
            </w:r>
            <w:proofErr w:type="gramStart"/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Dahili</w:t>
            </w:r>
            <w:proofErr w:type="gramEnd"/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4.    Uygulanan yapı tekniği </w:t>
            </w:r>
          </w:p>
        </w:tc>
        <w:tc>
          <w:tcPr>
            <w:tcW w:w="5103" w:type="dxa"/>
          </w:tcPr>
          <w:p w:rsidR="007B278A" w:rsidRPr="00CA6D4B" w:rsidRDefault="007B278A" w:rsidP="00CA6D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6D4B">
              <w:rPr>
                <w:rFonts w:ascii="Times New Roman" w:hAnsi="Times New Roman"/>
                <w:sz w:val="24"/>
                <w:szCs w:val="24"/>
              </w:rPr>
              <w:t>ONARIM VE PEYZAJ İŞLERİ</w:t>
            </w:r>
          </w:p>
          <w:p w:rsidR="00CA6D4B" w:rsidRDefault="00024F88" w:rsidP="00CA6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Belgeye konu işin esaslı unsuru:</w:t>
            </w:r>
          </w:p>
          <w:p w:rsidR="00AF1E29" w:rsidRPr="00CA6D4B" w:rsidRDefault="00AF1E29" w:rsidP="00CA6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A XVIII GRUP İŞLER</w:t>
            </w: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7B2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5.    İlgilinin adı soyadı      </w:t>
            </w:r>
          </w:p>
        </w:tc>
        <w:tc>
          <w:tcPr>
            <w:tcW w:w="5103" w:type="dxa"/>
          </w:tcPr>
          <w:p w:rsidR="007B278A" w:rsidRPr="00CA6D4B" w:rsidRDefault="007B278A" w:rsidP="00154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ÖZHAN KATLAV</w:t>
            </w:r>
            <w:r w:rsidR="00B258F4" w:rsidRPr="00CA6D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7B2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6.    T.C.Kimlik No            </w:t>
            </w:r>
          </w:p>
        </w:tc>
        <w:tc>
          <w:tcPr>
            <w:tcW w:w="5103" w:type="dxa"/>
          </w:tcPr>
          <w:p w:rsidR="007B278A" w:rsidRPr="00CA6D4B" w:rsidRDefault="007B278A" w:rsidP="00154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7.    İlgilinin lisans eğitimini aldığı meslek unvanı </w:t>
            </w:r>
          </w:p>
        </w:tc>
        <w:tc>
          <w:tcPr>
            <w:tcW w:w="5103" w:type="dxa"/>
          </w:tcPr>
          <w:p w:rsidR="007B278A" w:rsidRPr="00CA6D4B" w:rsidRDefault="007B278A" w:rsidP="00361C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PEYZAJ MİMARI</w:t>
            </w: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8.    İlginin görev unvanı  </w:t>
            </w:r>
          </w:p>
        </w:tc>
        <w:tc>
          <w:tcPr>
            <w:tcW w:w="5103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ŞANTİYE ŞEFİ</w:t>
            </w: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9.    Aynı sıfat ve görev unvanı ile diğer çalışanlar </w:t>
            </w:r>
          </w:p>
        </w:tc>
        <w:tc>
          <w:tcPr>
            <w:tcW w:w="5103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</w:tr>
      <w:tr w:rsidR="007B278A" w:rsidRPr="00CA6D4B" w:rsidTr="00CA6D4B">
        <w:trPr>
          <w:trHeight w:val="149"/>
        </w:trPr>
        <w:tc>
          <w:tcPr>
            <w:tcW w:w="4679" w:type="dxa"/>
          </w:tcPr>
          <w:p w:rsidR="007B278A" w:rsidRPr="00CA6D4B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10.   İlk sözleşme bedeli </w:t>
            </w:r>
          </w:p>
        </w:tc>
        <w:tc>
          <w:tcPr>
            <w:tcW w:w="5103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3.221.946,09</w:t>
            </w:r>
            <w:r w:rsidR="00B258F4" w:rsidRPr="00CA6D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5F37" w:rsidRPr="00CA6D4B">
              <w:rPr>
                <w:rFonts w:ascii="Times New Roman" w:eastAsia="Times New Roman" w:hAnsi="Times New Roman"/>
                <w:sz w:val="24"/>
                <w:szCs w:val="24"/>
              </w:rPr>
              <w:t>TRY</w:t>
            </w: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11.   Toplam sözleşme bedeli  </w:t>
            </w:r>
          </w:p>
        </w:tc>
        <w:tc>
          <w:tcPr>
            <w:tcW w:w="5103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3.221.946,09</w:t>
            </w:r>
            <w:r w:rsidR="00B258F4" w:rsidRPr="00CA6D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60DC4" w:rsidRPr="00CA6D4B">
              <w:rPr>
                <w:rFonts w:ascii="Times New Roman" w:eastAsia="Times New Roman" w:hAnsi="Times New Roman"/>
                <w:sz w:val="24"/>
                <w:szCs w:val="24"/>
              </w:rPr>
              <w:t>TRY</w:t>
            </w: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12.   Gerçekleştirilen iş tutarı </w:t>
            </w:r>
          </w:p>
        </w:tc>
        <w:tc>
          <w:tcPr>
            <w:tcW w:w="5103" w:type="dxa"/>
          </w:tcPr>
          <w:p w:rsidR="007B278A" w:rsidRPr="00CA6D4B" w:rsidRDefault="00A1080E" w:rsidP="00A1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3.114.613,87</w:t>
            </w:r>
            <w:r w:rsidR="00B258F4" w:rsidRPr="00CA6D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71B00" w:rsidRPr="00CA6D4B">
              <w:rPr>
                <w:rFonts w:ascii="Times New Roman" w:eastAsia="Times New Roman" w:hAnsi="Times New Roman"/>
                <w:sz w:val="24"/>
                <w:szCs w:val="24"/>
              </w:rPr>
              <w:t>TRY</w:t>
            </w: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D415B1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>13.   Sözleşme tarihi ve varsa ihale tarihi</w:t>
            </w:r>
            <w:r w:rsidR="007B278A"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Sözleşme tarihi: 28.12.2018</w:t>
            </w:r>
          </w:p>
          <w:p w:rsidR="00BC07F2" w:rsidRPr="00CA6D4B" w:rsidRDefault="00BC07F2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İhale tarihi: 03.12.2018</w:t>
            </w: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14.   İşin geçici kabul/tasfiye veya iskan tarihi </w:t>
            </w:r>
          </w:p>
        </w:tc>
        <w:tc>
          <w:tcPr>
            <w:tcW w:w="5103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27.12.2019</w:t>
            </w:r>
          </w:p>
        </w:tc>
      </w:tr>
      <w:tr w:rsidR="007B278A" w:rsidRPr="00CA6D4B" w:rsidTr="00CA6D4B">
        <w:trPr>
          <w:trHeight w:val="140"/>
        </w:trPr>
        <w:tc>
          <w:tcPr>
            <w:tcW w:w="4679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15.   İlgilinin hangi tarihler arasında görev yaptığı </w:t>
            </w:r>
          </w:p>
        </w:tc>
        <w:tc>
          <w:tcPr>
            <w:tcW w:w="5103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02.01.2019-27.12.2019</w:t>
            </w:r>
          </w:p>
        </w:tc>
      </w:tr>
      <w:tr w:rsidR="007B278A" w:rsidRPr="00CA6D4B" w:rsidTr="00CA6D4B">
        <w:trPr>
          <w:trHeight w:val="264"/>
        </w:trPr>
        <w:tc>
          <w:tcPr>
            <w:tcW w:w="4679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>16.   İlgilinin görevi sırasında denetlediği iş kısmının konusu</w:t>
            </w:r>
          </w:p>
        </w:tc>
        <w:tc>
          <w:tcPr>
            <w:tcW w:w="5103" w:type="dxa"/>
          </w:tcPr>
          <w:p w:rsidR="007B278A" w:rsidRPr="00CA6D4B" w:rsidRDefault="007B278A" w:rsidP="004F73EA">
            <w:pPr>
              <w:rPr>
                <w:rFonts w:ascii="Times New Roman" w:hAnsi="Times New Roman"/>
                <w:sz w:val="24"/>
                <w:szCs w:val="24"/>
              </w:rPr>
            </w:pPr>
            <w:r w:rsidRPr="00CA6D4B">
              <w:rPr>
                <w:rFonts w:ascii="Times New Roman" w:hAnsi="Times New Roman"/>
                <w:sz w:val="24"/>
                <w:szCs w:val="24"/>
              </w:rPr>
              <w:t>İŞİN TAMAMI</w:t>
            </w:r>
          </w:p>
        </w:tc>
      </w:tr>
      <w:tr w:rsidR="007B278A" w:rsidRPr="00CA6D4B" w:rsidTr="00CA6D4B">
        <w:trPr>
          <w:trHeight w:val="264"/>
        </w:trPr>
        <w:tc>
          <w:tcPr>
            <w:tcW w:w="4679" w:type="dxa"/>
          </w:tcPr>
          <w:p w:rsidR="007B278A" w:rsidRPr="00CA6D4B" w:rsidRDefault="007B278A" w:rsidP="00410E5F">
            <w:pPr>
              <w:tabs>
                <w:tab w:val="left" w:pos="290"/>
                <w:tab w:val="left" w:pos="4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17.   İlgilinin görevi sırasında işin gerçekleşen  tutarı </w:t>
            </w:r>
          </w:p>
        </w:tc>
        <w:tc>
          <w:tcPr>
            <w:tcW w:w="5103" w:type="dxa"/>
          </w:tcPr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3.114.613,87</w:t>
            </w:r>
            <w:r w:rsidR="00B258F4" w:rsidRPr="00CA6D4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ED0313" w:rsidRPr="00CA6D4B">
              <w:rPr>
                <w:rFonts w:ascii="Times New Roman" w:eastAsia="Times New Roman" w:hAnsi="Times New Roman"/>
                <w:sz w:val="24"/>
                <w:szCs w:val="24"/>
              </w:rPr>
              <w:t>TRY</w:t>
            </w:r>
          </w:p>
        </w:tc>
      </w:tr>
      <w:tr w:rsidR="007B278A" w:rsidRPr="00CA6D4B" w:rsidTr="00CA6D4B">
        <w:trPr>
          <w:cantSplit/>
          <w:trHeight w:val="210"/>
        </w:trPr>
        <w:tc>
          <w:tcPr>
            <w:tcW w:w="4679" w:type="dxa"/>
          </w:tcPr>
          <w:p w:rsidR="007B278A" w:rsidRPr="00CA6D4B" w:rsidRDefault="007B278A" w:rsidP="00410E5F">
            <w:pPr>
              <w:tabs>
                <w:tab w:val="left" w:pos="63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18.   İlgilinin görevi sırasında işin ilk sözleşme bedeline göre nakdi gerçekleşme oranı        </w:t>
            </w:r>
          </w:p>
        </w:tc>
        <w:tc>
          <w:tcPr>
            <w:tcW w:w="5103" w:type="dxa"/>
          </w:tcPr>
          <w:p w:rsidR="007B278A" w:rsidRPr="00CA6D4B" w:rsidRDefault="00325272" w:rsidP="007B2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%</w:t>
            </w:r>
            <w:r w:rsidR="000A3020" w:rsidRPr="00CA6D4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96,66</w:t>
            </w:r>
          </w:p>
          <w:p w:rsidR="007B278A" w:rsidRPr="00CA6D4B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7B278A" w:rsidRPr="00CA6D4B" w:rsidTr="00CA6D4B">
        <w:trPr>
          <w:cantSplit/>
          <w:trHeight w:val="170"/>
        </w:trPr>
        <w:tc>
          <w:tcPr>
            <w:tcW w:w="4679" w:type="dxa"/>
          </w:tcPr>
          <w:p w:rsidR="007B278A" w:rsidRPr="00CA6D4B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08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19.   İlgilinin mesleği ile  ilgili olarak hissesine düşen belge tutarı </w:t>
            </w:r>
          </w:p>
        </w:tc>
        <w:tc>
          <w:tcPr>
            <w:tcW w:w="5103" w:type="dxa"/>
          </w:tcPr>
          <w:p w:rsidR="00AF1E29" w:rsidRPr="00CA6D4B" w:rsidRDefault="007B278A" w:rsidP="004F7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3.114.613,87</w:t>
            </w:r>
            <w:r w:rsidR="00B258F4" w:rsidRPr="00CA6D4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060DC4" w:rsidRPr="00CA6D4B">
              <w:rPr>
                <w:rFonts w:ascii="Times New Roman" w:eastAsia="Times New Roman" w:hAnsi="Times New Roman"/>
                <w:sz w:val="24"/>
                <w:szCs w:val="24"/>
              </w:rPr>
              <w:t>TRY</w:t>
            </w:r>
          </w:p>
          <w:p w:rsidR="00024F88" w:rsidRPr="00CA6D4B" w:rsidRDefault="00024F88" w:rsidP="004F7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D4B">
              <w:rPr>
                <w:rFonts w:ascii="Times New Roman" w:eastAsia="Times New Roman" w:hAnsi="Times New Roman"/>
                <w:sz w:val="24"/>
                <w:szCs w:val="24"/>
              </w:rPr>
              <w:t>Belge tutarının iş grupları itibariyle dağılımı:</w:t>
            </w:r>
          </w:p>
          <w:p w:rsidR="00712064" w:rsidRPr="00CA6D4B" w:rsidRDefault="00712064" w:rsidP="00CA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6D4B">
              <w:rPr>
                <w:rFonts w:ascii="Times New Roman" w:hAnsi="Times New Roman"/>
                <w:sz w:val="24"/>
                <w:szCs w:val="24"/>
              </w:rPr>
              <w:t>PEYZAJ : 2</w:t>
            </w:r>
            <w:proofErr w:type="gramEnd"/>
            <w:r w:rsidRPr="00CA6D4B">
              <w:rPr>
                <w:rFonts w:ascii="Times New Roman" w:hAnsi="Times New Roman"/>
                <w:sz w:val="24"/>
                <w:szCs w:val="24"/>
              </w:rPr>
              <w:t>.116.602,09 TL</w:t>
            </w:r>
          </w:p>
          <w:p w:rsidR="00712064" w:rsidRPr="00CA6D4B" w:rsidRDefault="00712064" w:rsidP="00CA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6D4B">
              <w:rPr>
                <w:rFonts w:ascii="Times New Roman" w:hAnsi="Times New Roman"/>
                <w:sz w:val="24"/>
                <w:szCs w:val="24"/>
              </w:rPr>
              <w:t>İNŞAAT : 969</w:t>
            </w:r>
            <w:proofErr w:type="gramEnd"/>
            <w:r w:rsidRPr="00CA6D4B">
              <w:rPr>
                <w:rFonts w:ascii="Times New Roman" w:hAnsi="Times New Roman"/>
                <w:sz w:val="24"/>
                <w:szCs w:val="24"/>
              </w:rPr>
              <w:t>,131,06 TL</w:t>
            </w:r>
          </w:p>
          <w:p w:rsidR="00712064" w:rsidRPr="00CA6D4B" w:rsidRDefault="00712064" w:rsidP="00CA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6D4B">
              <w:rPr>
                <w:rFonts w:ascii="Times New Roman" w:hAnsi="Times New Roman"/>
                <w:sz w:val="24"/>
                <w:szCs w:val="24"/>
              </w:rPr>
              <w:t>TESİSAT : 28</w:t>
            </w:r>
            <w:proofErr w:type="gramEnd"/>
            <w:r w:rsidRPr="00CA6D4B">
              <w:rPr>
                <w:rFonts w:ascii="Times New Roman" w:hAnsi="Times New Roman"/>
                <w:sz w:val="24"/>
                <w:szCs w:val="24"/>
              </w:rPr>
              <w:t>.880,72 TL</w:t>
            </w:r>
          </w:p>
        </w:tc>
      </w:tr>
      <w:tr w:rsidR="00456489" w:rsidRPr="00CA6D4B" w:rsidTr="00CA6D4B">
        <w:trPr>
          <w:cantSplit/>
          <w:trHeight w:val="210"/>
        </w:trPr>
        <w:tc>
          <w:tcPr>
            <w:tcW w:w="9782" w:type="dxa"/>
            <w:gridSpan w:val="2"/>
          </w:tcPr>
          <w:p w:rsidR="00AA1015" w:rsidRPr="00CA6D4B" w:rsidRDefault="00456489" w:rsidP="00823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A6D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AÇIKLAMA: </w:t>
            </w:r>
          </w:p>
          <w:p w:rsidR="00792887" w:rsidRPr="00CA6D4B" w:rsidRDefault="00792887" w:rsidP="00823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792887" w:rsidRPr="00CA6D4B" w:rsidRDefault="00792887" w:rsidP="00823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A07B48" w:rsidRPr="00CA6D4B" w:rsidRDefault="00A07B48" w:rsidP="00A07B48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tr-TR"/>
        </w:rPr>
      </w:pPr>
      <w:r w:rsidRPr="00CA6D4B">
        <w:rPr>
          <w:rFonts w:ascii="Times New Roman" w:eastAsia="Times New Roman" w:hAnsi="Times New Roman"/>
          <w:i/>
          <w:color w:val="000000"/>
          <w:sz w:val="24"/>
          <w:szCs w:val="24"/>
          <w:lang w:eastAsia="tr-TR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4606"/>
        <w:gridCol w:w="4606"/>
      </w:tblGrid>
      <w:tr w:rsidR="00A07B48" w:rsidRPr="00CA6D4B" w:rsidTr="00BD23EC">
        <w:tc>
          <w:tcPr>
            <w:tcW w:w="4606" w:type="dxa"/>
            <w:shd w:val="clear" w:color="auto" w:fill="auto"/>
          </w:tcPr>
          <w:p w:rsidR="00A07B48" w:rsidRPr="00CA6D4B" w:rsidRDefault="00A07B48" w:rsidP="00BD23EC">
            <w:pPr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6" w:type="dxa"/>
            <w:shd w:val="clear" w:color="auto" w:fill="auto"/>
          </w:tcPr>
          <w:p w:rsidR="00A07B48" w:rsidRPr="00CA6D4B" w:rsidRDefault="00A07B48" w:rsidP="00BD23EC">
            <w:pPr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CA6D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İMZA</w:t>
            </w:r>
          </w:p>
          <w:p w:rsidR="00A07B48" w:rsidRPr="00CA6D4B" w:rsidRDefault="00A07B48" w:rsidP="00BD23EC">
            <w:pPr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</w:pPr>
            <w:r w:rsidRPr="00CA6D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SANCAKTEPE BELEDİYESİ PARK VE BAHÇELER MÜDÜRLÜĞÜ</w:t>
            </w:r>
            <w:bookmarkStart w:id="0" w:name="_GoBack"/>
            <w:bookmarkEnd w:id="0"/>
          </w:p>
        </w:tc>
      </w:tr>
    </w:tbl>
    <w:p w:rsidR="008C27E3" w:rsidRPr="00A07B48" w:rsidRDefault="00870247" w:rsidP="00A07B48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lang w:eastAsia="tr-TR"/>
        </w:rPr>
      </w:pPr>
    </w:p>
    <w:sectPr w:rsidR="008C27E3" w:rsidRPr="00A07B48" w:rsidSect="00CA6D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247" w:rsidRDefault="00870247" w:rsidP="00263C49">
      <w:pPr>
        <w:spacing w:after="0" w:line="240" w:lineRule="auto"/>
      </w:pPr>
      <w:r>
        <w:separator/>
      </w:r>
    </w:p>
  </w:endnote>
  <w:endnote w:type="continuationSeparator" w:id="0">
    <w:p w:rsidR="00870247" w:rsidRDefault="00870247" w:rsidP="0026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A" w:rsidRDefault="008A61F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C49" w:rsidRPr="00263C49" w:rsidRDefault="00263C49" w:rsidP="00263C4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566"/>
      <w:jc w:val="right"/>
      <w:textAlignment w:val="baseline"/>
      <w:rPr>
        <w:rFonts w:ascii="Times New Roman" w:eastAsia="Times New Roman" w:hAnsi="Times New Roman"/>
        <w:sz w:val="18"/>
        <w:szCs w:val="18"/>
      </w:rPr>
    </w:pPr>
    <w:r w:rsidRPr="00263C49">
      <w:rPr>
        <w:rFonts w:ascii="Times New Roman" w:eastAsia="Times New Roman" w:hAnsi="Times New Roman"/>
        <w:sz w:val="18"/>
        <w:szCs w:val="18"/>
      </w:rPr>
      <w:t xml:space="preserve">Standart Form </w:t>
    </w:r>
    <w:r w:rsidRPr="00263C49">
      <w:rPr>
        <w:rFonts w:ascii="Times New Roman" w:eastAsia="Times New Roman" w:hAnsi="Times New Roman"/>
        <w:sz w:val="18"/>
        <w:szCs w:val="18"/>
      </w:rPr>
      <w:sym w:font="Symbol" w:char="F0BE"/>
    </w:r>
    <w:r w:rsidRPr="00263C49">
      <w:rPr>
        <w:rFonts w:ascii="Times New Roman" w:eastAsia="Times New Roman" w:hAnsi="Times New Roman"/>
        <w:sz w:val="18"/>
        <w:szCs w:val="18"/>
      </w:rPr>
      <w:t>KİK028.1/Y</w:t>
    </w:r>
  </w:p>
  <w:p w:rsidR="0082397B" w:rsidRDefault="00C75F7D" w:rsidP="00263C4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566"/>
      <w:jc w:val="right"/>
      <w:textAlignment w:val="baseline"/>
      <w:rPr>
        <w:rFonts w:ascii="Times New Roman" w:eastAsia="Times New Roman" w:hAnsi="Times New Roman"/>
        <w:sz w:val="18"/>
        <w:szCs w:val="18"/>
      </w:rPr>
    </w:pPr>
    <w:r w:rsidRPr="00C75F7D">
      <w:rPr>
        <w:rFonts w:ascii="Times New Roman" w:eastAsia="Times New Roman" w:hAnsi="Times New Roman"/>
        <w:sz w:val="18"/>
        <w:szCs w:val="18"/>
      </w:rPr>
      <w:t xml:space="preserve">Geçici Kabulü </w:t>
    </w:r>
    <w:r>
      <w:rPr>
        <w:rFonts w:ascii="Times New Roman" w:eastAsia="Times New Roman" w:hAnsi="Times New Roman"/>
        <w:sz w:val="18"/>
        <w:szCs w:val="18"/>
      </w:rPr>
      <w:t>Y</w:t>
    </w:r>
    <w:r w:rsidRPr="00C75F7D">
      <w:rPr>
        <w:rFonts w:ascii="Times New Roman" w:eastAsia="Times New Roman" w:hAnsi="Times New Roman"/>
        <w:sz w:val="18"/>
        <w:szCs w:val="18"/>
      </w:rPr>
      <w:t xml:space="preserve">apılmış </w:t>
    </w:r>
    <w:r>
      <w:rPr>
        <w:rFonts w:ascii="Times New Roman" w:eastAsia="Times New Roman" w:hAnsi="Times New Roman"/>
        <w:sz w:val="18"/>
        <w:szCs w:val="18"/>
      </w:rPr>
      <w:t>İ</w:t>
    </w:r>
    <w:r w:rsidRPr="00C75F7D">
      <w:rPr>
        <w:rFonts w:ascii="Times New Roman" w:eastAsia="Times New Roman" w:hAnsi="Times New Roman"/>
        <w:sz w:val="18"/>
        <w:szCs w:val="18"/>
      </w:rPr>
      <w:t xml:space="preserve">şler İçin </w:t>
    </w:r>
    <w:r w:rsidR="00263C49" w:rsidRPr="00263C49">
      <w:rPr>
        <w:rFonts w:ascii="Times New Roman" w:eastAsia="Times New Roman" w:hAnsi="Times New Roman"/>
        <w:sz w:val="18"/>
        <w:szCs w:val="18"/>
      </w:rPr>
      <w:t xml:space="preserve">İş Deneyim Belgesi (İş Denetleme) </w:t>
    </w:r>
  </w:p>
  <w:p w:rsidR="0082397B" w:rsidRDefault="0082397B" w:rsidP="00263C4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566"/>
      <w:jc w:val="right"/>
      <w:textAlignment w:val="baseline"/>
      <w:rPr>
        <w:rFonts w:ascii="Times New Roman" w:eastAsia="Times New Roman" w:hAnsi="Times New Roman"/>
        <w:sz w:val="18"/>
        <w:szCs w:val="18"/>
      </w:rPr>
    </w:pPr>
    <w:r w:rsidRPr="0082397B">
      <w:rPr>
        <w:rFonts w:ascii="Times New Roman" w:eastAsia="Times New Roman" w:hAnsi="Times New Roman"/>
        <w:sz w:val="18"/>
        <w:szCs w:val="18"/>
      </w:rPr>
      <w:t>Belge Düzenlenme Tarih/Saat: 29.01.2020 16:48</w:t>
    </w:r>
  </w:p>
  <w:p w:rsidR="00263C49" w:rsidRDefault="001E7BAF" w:rsidP="005D3382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566"/>
      <w:jc w:val="right"/>
      <w:textAlignment w:val="baseline"/>
    </w:pPr>
    <w:r>
      <w:rPr>
        <w:rFonts w:ascii="Times New Roman" w:eastAsia="Times New Roman" w:hAnsi="Times New Roman"/>
        <w:sz w:val="18"/>
        <w:szCs w:val="18"/>
      </w:rPr>
      <w:t>Bu belge EKAP üzerinden düzenlenmiştir.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A" w:rsidRDefault="008A61F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247" w:rsidRDefault="00870247" w:rsidP="00263C49">
      <w:pPr>
        <w:spacing w:after="0" w:line="240" w:lineRule="auto"/>
      </w:pPr>
      <w:r>
        <w:separator/>
      </w:r>
    </w:p>
  </w:footnote>
  <w:footnote w:type="continuationSeparator" w:id="0">
    <w:p w:rsidR="00870247" w:rsidRDefault="00870247" w:rsidP="0026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ED" w:rsidRDefault="00A7612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004454" o:spid="_x0000_s2050" type="#_x0000_t136" style="position:absolute;margin-left:0;margin-top:0;width:456.8pt;height:182.7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ED" w:rsidRDefault="00A7612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004455" o:spid="_x0000_s2051" type="#_x0000_t136" style="position:absolute;margin-left:0;margin-top:0;width:456.8pt;height:182.7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ED" w:rsidRDefault="00A7612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004453" o:spid="_x0000_s2049" type="#_x0000_t136" style="position:absolute;margin-left:0;margin-top:0;width:456.8pt;height:182.7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683"/>
    <w:rsid w:val="00000DDE"/>
    <w:rsid w:val="00024F88"/>
    <w:rsid w:val="00034BFF"/>
    <w:rsid w:val="0006019C"/>
    <w:rsid w:val="00060DC4"/>
    <w:rsid w:val="000778D2"/>
    <w:rsid w:val="000A2489"/>
    <w:rsid w:val="000A3020"/>
    <w:rsid w:val="000A5E3E"/>
    <w:rsid w:val="000D0361"/>
    <w:rsid w:val="000E3994"/>
    <w:rsid w:val="0010038E"/>
    <w:rsid w:val="00103222"/>
    <w:rsid w:val="00122359"/>
    <w:rsid w:val="00156141"/>
    <w:rsid w:val="00192FA8"/>
    <w:rsid w:val="00193086"/>
    <w:rsid w:val="001C05E2"/>
    <w:rsid w:val="001C2A44"/>
    <w:rsid w:val="001E0A37"/>
    <w:rsid w:val="001E2477"/>
    <w:rsid w:val="001E508D"/>
    <w:rsid w:val="001E7BAF"/>
    <w:rsid w:val="001F23C4"/>
    <w:rsid w:val="001F562E"/>
    <w:rsid w:val="00204A91"/>
    <w:rsid w:val="00206B0B"/>
    <w:rsid w:val="00233D7D"/>
    <w:rsid w:val="00263C49"/>
    <w:rsid w:val="00294A86"/>
    <w:rsid w:val="002A60B6"/>
    <w:rsid w:val="002C7167"/>
    <w:rsid w:val="002E43F4"/>
    <w:rsid w:val="002F6274"/>
    <w:rsid w:val="003205E5"/>
    <w:rsid w:val="00325272"/>
    <w:rsid w:val="00330E6C"/>
    <w:rsid w:val="00333476"/>
    <w:rsid w:val="0034053B"/>
    <w:rsid w:val="00361CF4"/>
    <w:rsid w:val="003911D3"/>
    <w:rsid w:val="003C7F7A"/>
    <w:rsid w:val="00410E5F"/>
    <w:rsid w:val="00443B98"/>
    <w:rsid w:val="00446E5D"/>
    <w:rsid w:val="004530FA"/>
    <w:rsid w:val="00456489"/>
    <w:rsid w:val="00457CAE"/>
    <w:rsid w:val="00471789"/>
    <w:rsid w:val="00471B00"/>
    <w:rsid w:val="0048630C"/>
    <w:rsid w:val="00497B7B"/>
    <w:rsid w:val="004A7196"/>
    <w:rsid w:val="004D0A86"/>
    <w:rsid w:val="004F3A60"/>
    <w:rsid w:val="004F73EA"/>
    <w:rsid w:val="00513AB4"/>
    <w:rsid w:val="0052178B"/>
    <w:rsid w:val="00532BA4"/>
    <w:rsid w:val="00546DDD"/>
    <w:rsid w:val="00572BFF"/>
    <w:rsid w:val="005B1D42"/>
    <w:rsid w:val="005D3382"/>
    <w:rsid w:val="005D6110"/>
    <w:rsid w:val="005D78D1"/>
    <w:rsid w:val="005F387A"/>
    <w:rsid w:val="00620AB3"/>
    <w:rsid w:val="0066752D"/>
    <w:rsid w:val="00671C94"/>
    <w:rsid w:val="006816E8"/>
    <w:rsid w:val="006C0353"/>
    <w:rsid w:val="006F30B2"/>
    <w:rsid w:val="00712064"/>
    <w:rsid w:val="00714C51"/>
    <w:rsid w:val="007202A6"/>
    <w:rsid w:val="00721D74"/>
    <w:rsid w:val="00774AEA"/>
    <w:rsid w:val="00792887"/>
    <w:rsid w:val="007A6C4A"/>
    <w:rsid w:val="007B03B8"/>
    <w:rsid w:val="007B278A"/>
    <w:rsid w:val="00807237"/>
    <w:rsid w:val="0082397B"/>
    <w:rsid w:val="00835941"/>
    <w:rsid w:val="0086191D"/>
    <w:rsid w:val="008659D1"/>
    <w:rsid w:val="00870247"/>
    <w:rsid w:val="008725B6"/>
    <w:rsid w:val="00874DD1"/>
    <w:rsid w:val="0087680D"/>
    <w:rsid w:val="008936C2"/>
    <w:rsid w:val="008A5D91"/>
    <w:rsid w:val="008A61FA"/>
    <w:rsid w:val="008A6475"/>
    <w:rsid w:val="008F1A09"/>
    <w:rsid w:val="00904A2F"/>
    <w:rsid w:val="00934602"/>
    <w:rsid w:val="00942B4D"/>
    <w:rsid w:val="009E7375"/>
    <w:rsid w:val="00A07B48"/>
    <w:rsid w:val="00A1080E"/>
    <w:rsid w:val="00A2769E"/>
    <w:rsid w:val="00A40295"/>
    <w:rsid w:val="00A76126"/>
    <w:rsid w:val="00A96A03"/>
    <w:rsid w:val="00A9748D"/>
    <w:rsid w:val="00AA1015"/>
    <w:rsid w:val="00AB1C62"/>
    <w:rsid w:val="00AE0D53"/>
    <w:rsid w:val="00AE1395"/>
    <w:rsid w:val="00AF1E29"/>
    <w:rsid w:val="00B06CFA"/>
    <w:rsid w:val="00B258F4"/>
    <w:rsid w:val="00B62FCE"/>
    <w:rsid w:val="00B64579"/>
    <w:rsid w:val="00B85F37"/>
    <w:rsid w:val="00BB2FAD"/>
    <w:rsid w:val="00BB62ED"/>
    <w:rsid w:val="00BC07F2"/>
    <w:rsid w:val="00BD23EC"/>
    <w:rsid w:val="00BD7877"/>
    <w:rsid w:val="00BE115B"/>
    <w:rsid w:val="00C22861"/>
    <w:rsid w:val="00C330F8"/>
    <w:rsid w:val="00C66FBD"/>
    <w:rsid w:val="00C75F7D"/>
    <w:rsid w:val="00C90E1E"/>
    <w:rsid w:val="00CA0CDC"/>
    <w:rsid w:val="00CA54DC"/>
    <w:rsid w:val="00CA6D4B"/>
    <w:rsid w:val="00CC558D"/>
    <w:rsid w:val="00CF3683"/>
    <w:rsid w:val="00CF4B69"/>
    <w:rsid w:val="00D00273"/>
    <w:rsid w:val="00D415B1"/>
    <w:rsid w:val="00D61EC2"/>
    <w:rsid w:val="00DC09A3"/>
    <w:rsid w:val="00E021A8"/>
    <w:rsid w:val="00E11FA0"/>
    <w:rsid w:val="00E26D03"/>
    <w:rsid w:val="00E33191"/>
    <w:rsid w:val="00E35469"/>
    <w:rsid w:val="00E46CED"/>
    <w:rsid w:val="00E531F5"/>
    <w:rsid w:val="00E6394A"/>
    <w:rsid w:val="00E66940"/>
    <w:rsid w:val="00E839C8"/>
    <w:rsid w:val="00E9040A"/>
    <w:rsid w:val="00E9505C"/>
    <w:rsid w:val="00ED0313"/>
    <w:rsid w:val="00ED49D9"/>
    <w:rsid w:val="00F34E97"/>
    <w:rsid w:val="00F72B86"/>
    <w:rsid w:val="00F73655"/>
    <w:rsid w:val="00F75BBE"/>
    <w:rsid w:val="00FE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CC558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63C49"/>
    <w:pPr>
      <w:tabs>
        <w:tab w:val="center" w:pos="4536"/>
        <w:tab w:val="right" w:pos="9072"/>
      </w:tabs>
    </w:pPr>
    <w:rPr>
      <w:lang/>
    </w:rPr>
  </w:style>
  <w:style w:type="character" w:customStyle="1" w:styleId="stbilgiChar">
    <w:name w:val="Üstbilgi Char"/>
    <w:link w:val="stbilgi"/>
    <w:rsid w:val="00263C49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263C49"/>
    <w:pPr>
      <w:tabs>
        <w:tab w:val="center" w:pos="4536"/>
        <w:tab w:val="right" w:pos="9072"/>
      </w:tabs>
    </w:pPr>
    <w:rPr>
      <w:lang/>
    </w:rPr>
  </w:style>
  <w:style w:type="character" w:customStyle="1" w:styleId="AltbilgiChar">
    <w:name w:val="Altbilgi Char"/>
    <w:link w:val="Altbilgi"/>
    <w:rsid w:val="00263C49"/>
    <w:rPr>
      <w:sz w:val="22"/>
      <w:szCs w:val="22"/>
      <w:lang w:eastAsia="en-US"/>
    </w:rPr>
  </w:style>
  <w:style w:type="table" w:styleId="TabloKlavuzu">
    <w:name w:val="Table Grid"/>
    <w:basedOn w:val="NormalTablo"/>
    <w:rsid w:val="00A07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3348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  <w:div w:id="1211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790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pc</cp:lastModifiedBy>
  <cp:revision>25</cp:revision>
  <dcterms:created xsi:type="dcterms:W3CDTF">2017-01-23T06:55:00Z</dcterms:created>
  <dcterms:modified xsi:type="dcterms:W3CDTF">2025-09-10T10:11:00Z</dcterms:modified>
</cp:coreProperties>
</file>